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ECBD2" w14:textId="77777777" w:rsidR="00741BAB" w:rsidRDefault="00741BAB"/>
    <w:p w14:paraId="427BEA72" w14:textId="77777777" w:rsidR="008869A4" w:rsidRPr="008869A4" w:rsidRDefault="008869A4" w:rsidP="008869A4">
      <w:r w:rsidRPr="008869A4">
        <w:t xml:space="preserve">Half an hour later, the hotchpotch army was proudly marching through the streets of Haverfordwest. Any cynic observing them may well have remarked that they more resembled a carnival troupe parading towards the Big Top than a military force on their way to war. Few of them wore uniforms and, those that did, did not match the others. They were all armed, in one fashion or another, some with muskets held across their shoulders, others with pitchforks and hoes or wooden cudgels. </w:t>
      </w:r>
    </w:p>
    <w:p w14:paraId="26DDFE84" w14:textId="77777777" w:rsidR="008869A4" w:rsidRPr="008869A4" w:rsidRDefault="008869A4" w:rsidP="008869A4">
      <w:r w:rsidRPr="008869A4">
        <w:t xml:space="preserve"> Lord Cawdor, tall in the saddle of his black stallion, led from the front with Colonel Colby and </w:t>
      </w:r>
      <w:proofErr w:type="spellStart"/>
      <w:r w:rsidRPr="008869A4">
        <w:t>Longcroft</w:t>
      </w:r>
      <w:proofErr w:type="spellEnd"/>
      <w:r w:rsidRPr="008869A4">
        <w:t xml:space="preserve"> and Ackland on their mounts close beside him. The two-score cavalrymen came next and then the troops of the militia, the volunteer soldiers and the sailors following behind. Some were as young as fourteen, others were in their seventies. They were gentlemen farmers, tradesmen, fishermen, shepherds, and salty sea dogs. They marched in unison as best they could and the militia and volunteer units banged their drums. The people of the town lined the streets to cheer them on, the young girls dashing forward to plant kisses on their brave cheeks and throw daffodils at their marching feet.</w:t>
      </w:r>
    </w:p>
    <w:p w14:paraId="2D79E565" w14:textId="77777777" w:rsidR="008869A4" w:rsidRPr="008869A4" w:rsidRDefault="008869A4" w:rsidP="008869A4"/>
    <w:p w14:paraId="02A1C39A" w14:textId="77777777" w:rsidR="008869A4" w:rsidRDefault="008869A4"/>
    <w:sectPr w:rsidR="008869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9A4"/>
    <w:rsid w:val="005F0BB0"/>
    <w:rsid w:val="00741BAB"/>
    <w:rsid w:val="008869A4"/>
    <w:rsid w:val="00BF0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BC15"/>
  <w15:chartTrackingRefBased/>
  <w15:docId w15:val="{B60FFEEE-B7E4-49F2-8B85-40A120EC8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9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9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9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9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9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9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9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9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9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9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9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9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9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9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9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9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9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9A4"/>
    <w:rPr>
      <w:rFonts w:eastAsiaTheme="majorEastAsia" w:cstheme="majorBidi"/>
      <w:color w:val="272727" w:themeColor="text1" w:themeTint="D8"/>
    </w:rPr>
  </w:style>
  <w:style w:type="paragraph" w:styleId="Title">
    <w:name w:val="Title"/>
    <w:basedOn w:val="Normal"/>
    <w:next w:val="Normal"/>
    <w:link w:val="TitleChar"/>
    <w:uiPriority w:val="10"/>
    <w:qFormat/>
    <w:rsid w:val="008869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9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9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9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9A4"/>
    <w:pPr>
      <w:spacing w:before="160"/>
      <w:jc w:val="center"/>
    </w:pPr>
    <w:rPr>
      <w:i/>
      <w:iCs/>
      <w:color w:val="404040" w:themeColor="text1" w:themeTint="BF"/>
    </w:rPr>
  </w:style>
  <w:style w:type="character" w:customStyle="1" w:styleId="QuoteChar">
    <w:name w:val="Quote Char"/>
    <w:basedOn w:val="DefaultParagraphFont"/>
    <w:link w:val="Quote"/>
    <w:uiPriority w:val="29"/>
    <w:rsid w:val="008869A4"/>
    <w:rPr>
      <w:i/>
      <w:iCs/>
      <w:color w:val="404040" w:themeColor="text1" w:themeTint="BF"/>
    </w:rPr>
  </w:style>
  <w:style w:type="paragraph" w:styleId="ListParagraph">
    <w:name w:val="List Paragraph"/>
    <w:basedOn w:val="Normal"/>
    <w:uiPriority w:val="34"/>
    <w:qFormat/>
    <w:rsid w:val="008869A4"/>
    <w:pPr>
      <w:ind w:left="720"/>
      <w:contextualSpacing/>
    </w:pPr>
  </w:style>
  <w:style w:type="character" w:styleId="IntenseEmphasis">
    <w:name w:val="Intense Emphasis"/>
    <w:basedOn w:val="DefaultParagraphFont"/>
    <w:uiPriority w:val="21"/>
    <w:qFormat/>
    <w:rsid w:val="008869A4"/>
    <w:rPr>
      <w:i/>
      <w:iCs/>
      <w:color w:val="0F4761" w:themeColor="accent1" w:themeShade="BF"/>
    </w:rPr>
  </w:style>
  <w:style w:type="paragraph" w:styleId="IntenseQuote">
    <w:name w:val="Intense Quote"/>
    <w:basedOn w:val="Normal"/>
    <w:next w:val="Normal"/>
    <w:link w:val="IntenseQuoteChar"/>
    <w:uiPriority w:val="30"/>
    <w:qFormat/>
    <w:rsid w:val="008869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9A4"/>
    <w:rPr>
      <w:i/>
      <w:iCs/>
      <w:color w:val="0F4761" w:themeColor="accent1" w:themeShade="BF"/>
    </w:rPr>
  </w:style>
  <w:style w:type="character" w:styleId="IntenseReference">
    <w:name w:val="Intense Reference"/>
    <w:basedOn w:val="DefaultParagraphFont"/>
    <w:uiPriority w:val="32"/>
    <w:qFormat/>
    <w:rsid w:val="008869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1008</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Elvy</dc:creator>
  <cp:keywords/>
  <dc:description/>
  <cp:lastModifiedBy>Steven Elvy</cp:lastModifiedBy>
  <cp:revision>1</cp:revision>
  <dcterms:created xsi:type="dcterms:W3CDTF">2026-07-20T10:06:00Z</dcterms:created>
  <dcterms:modified xsi:type="dcterms:W3CDTF">2026-07-20T10:07:00Z</dcterms:modified>
</cp:coreProperties>
</file>